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1134"/>
        <w:gridCol w:w="1134"/>
        <w:gridCol w:w="2268"/>
      </w:tblGrid>
      <w:tr w:rsidR="00CE4843" w:rsidRPr="00BA57F3" w14:paraId="4EA222B9" w14:textId="77777777" w:rsidTr="00C549BC">
        <w:trPr>
          <w:cantSplit/>
          <w:jc w:val="center"/>
        </w:trPr>
        <w:tc>
          <w:tcPr>
            <w:tcW w:w="10207" w:type="dxa"/>
            <w:gridSpan w:val="5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68CBD" w14:textId="77777777" w:rsidR="00CE4843" w:rsidRPr="00BA57F3" w:rsidRDefault="00BA57F3" w:rsidP="0010762B">
            <w:pPr>
              <w:tabs>
                <w:tab w:val="left" w:pos="-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INFORME DE EJECUCIÓ</w:t>
            </w:r>
            <w:r w:rsidR="007543F0" w:rsidRPr="00BA57F3">
              <w:rPr>
                <w:rFonts w:ascii="Arial Narrow" w:hAnsi="Arial Narrow"/>
                <w:b/>
                <w:sz w:val="22"/>
                <w:szCs w:val="22"/>
              </w:rPr>
              <w:t>N PLAN DE TRABAJO</w:t>
            </w:r>
          </w:p>
        </w:tc>
      </w:tr>
      <w:tr w:rsidR="00CE4843" w:rsidRPr="00BA57F3" w14:paraId="4F1B5EFA" w14:textId="77777777" w:rsidTr="00C549BC">
        <w:trPr>
          <w:cantSplit/>
          <w:jc w:val="center"/>
        </w:trPr>
        <w:tc>
          <w:tcPr>
            <w:tcW w:w="10207" w:type="dxa"/>
            <w:gridSpan w:val="5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AFAFC" w14:textId="77777777" w:rsidR="00CE4843" w:rsidRPr="00BA57F3" w:rsidRDefault="00CE4843" w:rsidP="0010762B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INFORMACIÓN GENERAL</w:t>
            </w:r>
          </w:p>
        </w:tc>
      </w:tr>
      <w:tr w:rsidR="00CE4843" w:rsidRPr="00BA57F3" w14:paraId="79D2D5B5" w14:textId="77777777" w:rsidTr="0010762B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776F5" w14:textId="77777777" w:rsidR="00CE4843" w:rsidRPr="00BA57F3" w:rsidRDefault="00CE4843" w:rsidP="0010762B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Tipo de informe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B828C" w14:textId="77777777"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Avance:</w:t>
            </w:r>
            <w:r w:rsidR="00061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10D9" w:rsidRPr="000610D9">
              <w:rPr>
                <w:rFonts w:ascii="Arial Narrow" w:hAnsi="Arial Narrow"/>
                <w:color w:val="D0CECE" w:themeColor="background2" w:themeShade="E6"/>
                <w:sz w:val="22"/>
                <w:szCs w:val="22"/>
              </w:rPr>
              <w:t>(Marque con una X)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10C2420" w14:textId="77777777"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Final:</w:t>
            </w:r>
          </w:p>
        </w:tc>
      </w:tr>
      <w:tr w:rsidR="000610D9" w:rsidRPr="00BA57F3" w14:paraId="24A9CF3D" w14:textId="77777777" w:rsidTr="005413EA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D8B26" w14:textId="77777777" w:rsidR="000610D9" w:rsidRPr="00BA57F3" w:rsidRDefault="000610D9" w:rsidP="0010762B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N° Informe 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FF72A" w14:textId="77777777" w:rsidR="000610D9" w:rsidRPr="00BA57F3" w:rsidRDefault="000610D9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Informe ___</w:t>
            </w:r>
            <w:r w:rsidRPr="000610D9">
              <w:rPr>
                <w:rFonts w:ascii="Arial Narrow" w:hAnsi="Arial Narrow"/>
                <w:color w:val="D0CECE" w:themeColor="background2" w:themeShade="E6"/>
                <w:sz w:val="22"/>
                <w:szCs w:val="22"/>
                <w:u w:val="single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___ de  ___</w:t>
            </w:r>
            <w:r w:rsidRPr="000610D9">
              <w:rPr>
                <w:rFonts w:ascii="Arial Narrow" w:hAnsi="Arial Narrow"/>
                <w:color w:val="D0CECE" w:themeColor="background2" w:themeShade="E6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____  </w:t>
            </w:r>
          </w:p>
        </w:tc>
      </w:tr>
      <w:tr w:rsidR="00CE4843" w:rsidRPr="00BA57F3" w14:paraId="174FFA34" w14:textId="77777777" w:rsidTr="0010762B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02DDB" w14:textId="77777777" w:rsidR="00CE4843" w:rsidRPr="00BA57F3" w:rsidRDefault="00CE4843" w:rsidP="00AE4F9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Fecha de Inicio </w:t>
            </w:r>
            <w:r w:rsidR="007543F0" w:rsidRPr="00BA57F3">
              <w:rPr>
                <w:rFonts w:ascii="Arial Narrow" w:hAnsi="Arial Narrow"/>
                <w:b/>
                <w:sz w:val="22"/>
                <w:szCs w:val="22"/>
              </w:rPr>
              <w:t>actividades</w:t>
            </w:r>
            <w:r w:rsidR="00AE4F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4F99" w:rsidRPr="00AE4F99">
              <w:rPr>
                <w:rFonts w:ascii="Arial Narrow" w:hAnsi="Arial Narrow"/>
                <w:color w:val="D0CECE" w:themeColor="background2" w:themeShade="E6"/>
                <w:sz w:val="22"/>
                <w:szCs w:val="22"/>
              </w:rPr>
              <w:t>(la misma del plan de actividades)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BE41A" w14:textId="77777777" w:rsidR="00CE4843" w:rsidRPr="00BA57F3" w:rsidRDefault="00CE4843" w:rsidP="000610D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 xml:space="preserve">Día: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F1AA677" w14:textId="77777777"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Mes:</w:t>
            </w:r>
            <w:r w:rsidR="00061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10D9" w:rsidRPr="000610D9">
              <w:rPr>
                <w:rFonts w:ascii="Arial Narrow" w:hAnsi="Arial Narrow"/>
                <w:color w:val="D0CECE" w:themeColor="background2" w:themeShade="E6"/>
                <w:sz w:val="22"/>
                <w:szCs w:val="22"/>
              </w:rPr>
              <w:t>(En letras)</w:t>
            </w:r>
          </w:p>
        </w:tc>
        <w:tc>
          <w:tcPr>
            <w:tcW w:w="2268" w:type="dxa"/>
            <w:shd w:val="clear" w:color="auto" w:fill="auto"/>
          </w:tcPr>
          <w:p w14:paraId="7C710815" w14:textId="77777777" w:rsidR="00CE4843" w:rsidRPr="00BA57F3" w:rsidRDefault="00CE4843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/>
                <w:sz w:val="22"/>
                <w:szCs w:val="22"/>
              </w:rPr>
              <w:t>Año:</w:t>
            </w:r>
          </w:p>
        </w:tc>
      </w:tr>
      <w:tr w:rsidR="007543F0" w:rsidRPr="00BA57F3" w14:paraId="46473D87" w14:textId="77777777" w:rsidTr="002A7670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E5802" w14:textId="77777777" w:rsidR="007543F0" w:rsidRPr="00BA57F3" w:rsidRDefault="007543F0" w:rsidP="0010762B">
            <w:pPr>
              <w:pStyle w:val="Textoindependiente2"/>
              <w:spacing w:before="60" w:after="60"/>
              <w:ind w:left="708" w:hanging="708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Mes de las actividades realizadas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32AA1" w14:textId="77777777" w:rsidR="007543F0" w:rsidRPr="00BA57F3" w:rsidRDefault="007543F0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3F0" w:rsidRPr="00BA57F3" w14:paraId="3AB40C7C" w14:textId="77777777" w:rsidTr="00F11218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0321F" w14:textId="77777777" w:rsidR="007543F0" w:rsidRPr="00BA57F3" w:rsidRDefault="007543F0" w:rsidP="0010762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Título del proyecto</w:t>
            </w:r>
            <w:r w:rsidR="00AE4F99" w:rsidRPr="00AE4F99">
              <w:rPr>
                <w:rFonts w:ascii="Arial Narrow" w:hAnsi="Arial Narrow"/>
                <w:b/>
                <w:sz w:val="22"/>
                <w:szCs w:val="22"/>
              </w:rPr>
              <w:t xml:space="preserve"> o programa de fortalecimiento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8D14" w14:textId="77777777" w:rsidR="007543F0" w:rsidRPr="00BA57F3" w:rsidRDefault="007543F0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3F0" w:rsidRPr="00BA57F3" w14:paraId="62BC2EEB" w14:textId="77777777" w:rsidTr="00054A91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FD12F" w14:textId="77777777" w:rsidR="007543F0" w:rsidRPr="00BA57F3" w:rsidRDefault="007543F0" w:rsidP="0010762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Código del Proyecto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AD47" w14:textId="77777777" w:rsidR="007543F0" w:rsidRPr="00BA57F3" w:rsidRDefault="000610D9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0610D9">
              <w:rPr>
                <w:rFonts w:ascii="Arial Narrow" w:hAnsi="Arial Narrow"/>
                <w:color w:val="D0CECE" w:themeColor="background2" w:themeShade="E6"/>
                <w:sz w:val="22"/>
                <w:szCs w:val="22"/>
              </w:rPr>
              <w:t>Como aparece en el acta de inicio</w:t>
            </w:r>
          </w:p>
        </w:tc>
      </w:tr>
      <w:tr w:rsidR="007543F0" w:rsidRPr="00BA57F3" w14:paraId="1311714D" w14:textId="77777777" w:rsidTr="0010762B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0DB10" w14:textId="77777777" w:rsidR="007543F0" w:rsidRPr="00BA57F3" w:rsidRDefault="007543F0" w:rsidP="0010762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Grupo de Investigación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0F204" w14:textId="77777777" w:rsidR="007543F0" w:rsidRPr="00BA57F3" w:rsidRDefault="007543F0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5E1A" w:rsidRPr="00BA57F3" w14:paraId="1FCF4C35" w14:textId="77777777" w:rsidTr="00DA5DFB">
        <w:trPr>
          <w:trHeight w:val="284"/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45564" w14:textId="77777777" w:rsidR="00C35E1A" w:rsidRPr="00BA57F3" w:rsidRDefault="00AE4F99" w:rsidP="00AE4F9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Línea de Investigación 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C9C92" w14:textId="77777777" w:rsidR="00C35E1A" w:rsidRPr="00BA57F3" w:rsidRDefault="00C35E1A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3F0" w:rsidRPr="00BA57F3" w14:paraId="3EED7DE3" w14:textId="77777777" w:rsidTr="0010762B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B4573" w14:textId="77777777" w:rsidR="007543F0" w:rsidRPr="00BA57F3" w:rsidRDefault="00AE4F99" w:rsidP="001076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Nombre completo del Estudiante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42F75" w14:textId="77777777" w:rsidR="007543F0" w:rsidRPr="00BA57F3" w:rsidRDefault="007543F0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3F0" w:rsidRPr="00BA57F3" w14:paraId="6400FD6F" w14:textId="77777777" w:rsidTr="0010762B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333E6" w14:textId="77777777" w:rsidR="007543F0" w:rsidRPr="00BA57F3" w:rsidRDefault="00AE4F99" w:rsidP="001076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Programa Académico (estudiante)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ACE80" w14:textId="77777777" w:rsidR="007543F0" w:rsidRPr="00BA57F3" w:rsidRDefault="007543F0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3F0" w:rsidRPr="00BA57F3" w14:paraId="02DD633C" w14:textId="77777777" w:rsidTr="0010762B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76BC3" w14:textId="77777777" w:rsidR="007543F0" w:rsidRPr="00BA57F3" w:rsidRDefault="00AE4F99" w:rsidP="001076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Semillero de Investigación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DC28C" w14:textId="77777777" w:rsidR="007543F0" w:rsidRPr="00BA57F3" w:rsidRDefault="007543F0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3F0" w:rsidRPr="00BA57F3" w14:paraId="13328BA8" w14:textId="77777777" w:rsidTr="0010762B">
        <w:trPr>
          <w:jc w:val="center"/>
        </w:trPr>
        <w:tc>
          <w:tcPr>
            <w:tcW w:w="34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49745" w14:textId="77777777" w:rsidR="007543F0" w:rsidRPr="00BA57F3" w:rsidRDefault="007543F0" w:rsidP="001076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Nombre completo del Tutor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D476" w14:textId="77777777" w:rsidR="007543F0" w:rsidRPr="00BA57F3" w:rsidRDefault="007543F0" w:rsidP="0010762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24613C" w14:textId="77777777" w:rsidR="00CE4843" w:rsidRPr="00C35E1A" w:rsidRDefault="00CE4843">
      <w:pPr>
        <w:rPr>
          <w:rFonts w:ascii="Arial Narrow" w:hAnsi="Arial Narrow"/>
          <w:sz w:val="20"/>
        </w:rPr>
      </w:pPr>
    </w:p>
    <w:tbl>
      <w:tblPr>
        <w:tblStyle w:val="Tablaconcuadrcula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2121"/>
        <w:gridCol w:w="1271"/>
        <w:gridCol w:w="2840"/>
      </w:tblGrid>
      <w:tr w:rsidR="00007C67" w:rsidRPr="00BA57F3" w14:paraId="7E38076D" w14:textId="77777777" w:rsidTr="00BA57F3">
        <w:trPr>
          <w:jc w:val="center"/>
        </w:trPr>
        <w:tc>
          <w:tcPr>
            <w:tcW w:w="9493" w:type="dxa"/>
            <w:gridSpan w:val="4"/>
            <w:shd w:val="clear" w:color="auto" w:fill="DEEAF6" w:themeFill="accent1" w:themeFillTint="33"/>
          </w:tcPr>
          <w:p w14:paraId="2FB2ECED" w14:textId="77777777" w:rsidR="00007C67" w:rsidRPr="00BA57F3" w:rsidRDefault="00007C67" w:rsidP="00D86C57">
            <w:pPr>
              <w:tabs>
                <w:tab w:val="left" w:pos="2128"/>
                <w:tab w:val="left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</w:rPr>
              <w:t>RESULTADOS</w:t>
            </w:r>
            <w:r w:rsidR="007543F0" w:rsidRPr="00BA57F3">
              <w:rPr>
                <w:rFonts w:ascii="Arial Narrow" w:hAnsi="Arial Narrow" w:cs="Arial"/>
                <w:b/>
                <w:sz w:val="22"/>
                <w:szCs w:val="22"/>
              </w:rPr>
              <w:t xml:space="preserve"> ALCANZADOS</w:t>
            </w:r>
          </w:p>
        </w:tc>
      </w:tr>
      <w:tr w:rsidR="00BA57F3" w:rsidRPr="00BA57F3" w14:paraId="7038D5D4" w14:textId="77777777" w:rsidTr="000610D9">
        <w:trPr>
          <w:jc w:val="center"/>
        </w:trPr>
        <w:tc>
          <w:tcPr>
            <w:tcW w:w="3261" w:type="dxa"/>
            <w:shd w:val="clear" w:color="auto" w:fill="DEEAF6" w:themeFill="accent1" w:themeFillTint="33"/>
            <w:vAlign w:val="center"/>
          </w:tcPr>
          <w:p w14:paraId="4681DDCE" w14:textId="77777777" w:rsidR="00BA57F3" w:rsidRPr="00BA57F3" w:rsidRDefault="00BA57F3" w:rsidP="000610D9">
            <w:pPr>
              <w:tabs>
                <w:tab w:val="left" w:pos="2623"/>
              </w:tabs>
              <w:ind w:right="2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14:paraId="7F26EF64" w14:textId="77777777" w:rsidR="00BA57F3" w:rsidRPr="00BA57F3" w:rsidRDefault="00BA57F3" w:rsidP="000610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% de</w:t>
            </w:r>
          </w:p>
          <w:p w14:paraId="13BABB14" w14:textId="77777777" w:rsidR="00BA57F3" w:rsidRPr="00BA57F3" w:rsidRDefault="00BA57F3" w:rsidP="000610D9">
            <w:pPr>
              <w:pStyle w:val="Ttulo6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sz w:val="22"/>
                <w:szCs w:val="22"/>
                <w:lang w:val="es-MX"/>
              </w:rPr>
              <w:t>Cumplimiento (0-100)</w:t>
            </w:r>
          </w:p>
        </w:tc>
        <w:tc>
          <w:tcPr>
            <w:tcW w:w="1271" w:type="dxa"/>
            <w:shd w:val="clear" w:color="auto" w:fill="DEEAF6" w:themeFill="accent1" w:themeFillTint="33"/>
            <w:vAlign w:val="center"/>
          </w:tcPr>
          <w:p w14:paraId="7DA7A988" w14:textId="77777777" w:rsidR="00BA57F3" w:rsidRPr="00BA57F3" w:rsidRDefault="00BA57F3" w:rsidP="000610D9">
            <w:pPr>
              <w:pStyle w:val="Ttulo6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Cs/>
                <w:sz w:val="22"/>
                <w:szCs w:val="22"/>
              </w:rPr>
              <w:t>Horas de trabajo por mes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14:paraId="241FBA3F" w14:textId="77777777" w:rsidR="00BA57F3" w:rsidRPr="00BA57F3" w:rsidRDefault="00BA57F3" w:rsidP="000610D9">
            <w:pPr>
              <w:tabs>
                <w:tab w:val="left" w:pos="2128"/>
                <w:tab w:val="left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57F3">
              <w:rPr>
                <w:rFonts w:ascii="Arial Narrow" w:hAnsi="Arial Narrow" w:cs="Arial"/>
                <w:b/>
                <w:sz w:val="22"/>
                <w:szCs w:val="22"/>
              </w:rPr>
              <w:t>Indicador Verificable (Nombre el anexo de soporte de la actividad)</w:t>
            </w:r>
          </w:p>
        </w:tc>
      </w:tr>
      <w:tr w:rsidR="00BA57F3" w:rsidRPr="00BA57F3" w14:paraId="465D7A36" w14:textId="77777777" w:rsidTr="00BA57F3">
        <w:trPr>
          <w:jc w:val="center"/>
        </w:trPr>
        <w:tc>
          <w:tcPr>
            <w:tcW w:w="3261" w:type="dxa"/>
          </w:tcPr>
          <w:p w14:paraId="4F702924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CE71F20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69A1C851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7E8EC661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A57F3" w:rsidRPr="00BA57F3" w14:paraId="7C303027" w14:textId="77777777" w:rsidTr="00BA57F3">
        <w:trPr>
          <w:jc w:val="center"/>
        </w:trPr>
        <w:tc>
          <w:tcPr>
            <w:tcW w:w="3261" w:type="dxa"/>
          </w:tcPr>
          <w:p w14:paraId="0B2656F1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21" w:type="dxa"/>
          </w:tcPr>
          <w:p w14:paraId="58E20F8D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737B704F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6190699A" w14:textId="77777777" w:rsidR="00BA57F3" w:rsidRPr="00BA57F3" w:rsidRDefault="00BA57F3" w:rsidP="00D86C57">
            <w:pPr>
              <w:pStyle w:val="Textoindependiente2"/>
              <w:spacing w:before="20" w:after="20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B447FE" w14:textId="77777777" w:rsidR="00DE6B46" w:rsidRDefault="00DE6B46" w:rsidP="00DE6B46">
      <w:pPr>
        <w:widowControl w:val="0"/>
        <w:jc w:val="both"/>
        <w:rPr>
          <w:rFonts w:ascii="Arial Narrow" w:hAnsi="Arial Narrow" w:cs="Arial"/>
          <w:b/>
          <w:color w:val="000000"/>
          <w:sz w:val="20"/>
          <w:lang w:val="es-CO"/>
        </w:rPr>
      </w:pPr>
    </w:p>
    <w:tbl>
      <w:tblPr>
        <w:tblStyle w:val="Tablaconcuadrcula"/>
        <w:tblW w:w="0" w:type="auto"/>
        <w:jc w:val="center"/>
        <w:tblLook w:val="0000" w:firstRow="0" w:lastRow="0" w:firstColumn="0" w:lastColumn="0" w:noHBand="0" w:noVBand="0"/>
      </w:tblPr>
      <w:tblGrid>
        <w:gridCol w:w="3964"/>
        <w:gridCol w:w="3402"/>
        <w:gridCol w:w="2706"/>
      </w:tblGrid>
      <w:tr w:rsidR="00463BC3" w:rsidRPr="00463BC3" w14:paraId="73992038" w14:textId="77777777" w:rsidTr="005779A1">
        <w:trPr>
          <w:trHeight w:val="20"/>
          <w:jc w:val="center"/>
        </w:trPr>
        <w:tc>
          <w:tcPr>
            <w:tcW w:w="0" w:type="auto"/>
            <w:gridSpan w:val="3"/>
            <w:shd w:val="clear" w:color="auto" w:fill="DEEAF6" w:themeFill="accent1" w:themeFillTint="33"/>
            <w:vAlign w:val="center"/>
          </w:tcPr>
          <w:p w14:paraId="465630C0" w14:textId="57756C40" w:rsidR="00463BC3" w:rsidRPr="00463BC3" w:rsidRDefault="00463BC3" w:rsidP="00F94B99">
            <w:pPr>
              <w:tabs>
                <w:tab w:val="left" w:pos="2128"/>
                <w:tab w:val="left" w:pos="9072"/>
              </w:tabs>
              <w:ind w:right="61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DESCRIPCIÓN DE PRODUCTOS</w:t>
            </w:r>
            <w:r w:rsidR="00F94B99">
              <w:rPr>
                <w:rFonts w:ascii="Arial Narrow" w:hAnsi="Arial Narrow" w:cs="Arial"/>
                <w:b/>
                <w:sz w:val="22"/>
                <w:szCs w:val="22"/>
              </w:rPr>
              <w:t xml:space="preserve"> OBTENIDOS (Diligenciar solo para informe FINAL)</w:t>
            </w:r>
          </w:p>
        </w:tc>
      </w:tr>
      <w:tr w:rsidR="00F94B99" w:rsidRPr="00463BC3" w14:paraId="01D24D1B" w14:textId="77777777" w:rsidTr="001A3BFB">
        <w:trPr>
          <w:trHeight w:val="20"/>
          <w:jc w:val="center"/>
        </w:trPr>
        <w:tc>
          <w:tcPr>
            <w:tcW w:w="3964" w:type="dxa"/>
            <w:shd w:val="clear" w:color="auto" w:fill="DEEAF6" w:themeFill="accent1" w:themeFillTint="33"/>
            <w:vAlign w:val="center"/>
          </w:tcPr>
          <w:p w14:paraId="547608D1" w14:textId="26A55EE5" w:rsidR="00F94B99" w:rsidRPr="00463BC3" w:rsidRDefault="00F94B99" w:rsidP="00463BC3">
            <w:pPr>
              <w:tabs>
                <w:tab w:val="left" w:pos="2623"/>
              </w:tabs>
              <w:ind w:right="21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3BC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Tipo De Producto Según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Modelo de medición Nacional</w:t>
            </w:r>
            <w:r w:rsidRPr="00463BC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*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4F3D1929" w14:textId="3C0D2324" w:rsidR="00F94B99" w:rsidRPr="00463BC3" w:rsidRDefault="00F94B99" w:rsidP="00463BC3">
            <w:pPr>
              <w:pStyle w:val="Ttulo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 w:rsidRPr="00463BC3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Indicador </w:t>
            </w:r>
            <w:r w:rsidRPr="00F94B99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 xml:space="preserve">Según Modelo de medición Nacional </w:t>
            </w:r>
            <w:r w:rsidRPr="00463BC3"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**</w:t>
            </w:r>
          </w:p>
        </w:tc>
        <w:tc>
          <w:tcPr>
            <w:tcW w:w="2706" w:type="dxa"/>
            <w:shd w:val="clear" w:color="auto" w:fill="DEEAF6" w:themeFill="accent1" w:themeFillTint="33"/>
            <w:vAlign w:val="center"/>
          </w:tcPr>
          <w:p w14:paraId="3B6A8DE5" w14:textId="77777777" w:rsidR="00F94B99" w:rsidRPr="00463BC3" w:rsidRDefault="00F94B99" w:rsidP="00463BC3">
            <w:pPr>
              <w:pStyle w:val="Ttulo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s-ES"/>
              </w:rPr>
              <w:t>Autores</w:t>
            </w:r>
          </w:p>
        </w:tc>
      </w:tr>
      <w:tr w:rsidR="00F94B99" w:rsidRPr="00463BC3" w14:paraId="483D7379" w14:textId="77777777" w:rsidTr="001A3BFB">
        <w:trPr>
          <w:trHeight w:val="20"/>
          <w:jc w:val="center"/>
        </w:trPr>
        <w:tc>
          <w:tcPr>
            <w:tcW w:w="3964" w:type="dxa"/>
          </w:tcPr>
          <w:p w14:paraId="7BE4C026" w14:textId="77777777" w:rsidR="00F94B99" w:rsidRPr="00463BC3" w:rsidRDefault="00F94B99" w:rsidP="00463BC3">
            <w:pPr>
              <w:pStyle w:val="Textoindependiente2"/>
              <w:spacing w:before="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permStart w:id="868962777" w:edGrp="everyone" w:colFirst="0" w:colLast="0"/>
            <w:permStart w:id="133644769" w:edGrp="everyone" w:colFirst="1" w:colLast="1"/>
            <w:permStart w:id="2105162551" w:edGrp="everyone" w:colFirst="2" w:colLast="2"/>
            <w:r w:rsidRPr="00463BC3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Describir el tipo de producto con descripción completa </w:t>
            </w:r>
            <w:proofErr w:type="spellStart"/>
            <w:r w:rsidRPr="00463BC3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ej</w:t>
            </w:r>
            <w:proofErr w:type="spellEnd"/>
            <w:r w:rsidRPr="00463BC3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: artículo Q1, nombre revista</w:t>
            </w:r>
          </w:p>
        </w:tc>
        <w:tc>
          <w:tcPr>
            <w:tcW w:w="3402" w:type="dxa"/>
          </w:tcPr>
          <w:p w14:paraId="11AC6C9E" w14:textId="77777777" w:rsidR="00F94B99" w:rsidRPr="00463BC3" w:rsidRDefault="00F94B99" w:rsidP="00463BC3">
            <w:pPr>
              <w:pStyle w:val="Textoindependiente2"/>
              <w:spacing w:before="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3BC3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Estado de entrega </w:t>
            </w:r>
            <w:proofErr w:type="spellStart"/>
            <w:r w:rsidRPr="00463BC3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ej</w:t>
            </w:r>
            <w:proofErr w:type="spellEnd"/>
            <w:r w:rsidRPr="00463BC3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 xml:space="preserve">: carta de sometido o aceptado, certificado de evento, </w:t>
            </w:r>
          </w:p>
        </w:tc>
        <w:tc>
          <w:tcPr>
            <w:tcW w:w="2706" w:type="dxa"/>
          </w:tcPr>
          <w:p w14:paraId="1F883A9E" w14:textId="77777777" w:rsidR="00F94B99" w:rsidRPr="00463BC3" w:rsidRDefault="00F94B99" w:rsidP="00463BC3">
            <w:pPr>
              <w:pStyle w:val="Textoindependiente2"/>
              <w:spacing w:before="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3BC3">
              <w:rPr>
                <w:rFonts w:ascii="Arial Narrow" w:hAnsi="Arial Narrow"/>
                <w:color w:val="767171" w:themeColor="background2" w:themeShade="80"/>
                <w:sz w:val="22"/>
                <w:szCs w:val="22"/>
              </w:rPr>
              <w:t>Se debe incluir al estudiante</w:t>
            </w:r>
          </w:p>
        </w:tc>
      </w:tr>
      <w:tr w:rsidR="00F94B99" w:rsidRPr="00463BC3" w14:paraId="1FC1FB74" w14:textId="77777777" w:rsidTr="001A3BFB">
        <w:trPr>
          <w:trHeight w:val="20"/>
          <w:jc w:val="center"/>
        </w:trPr>
        <w:tc>
          <w:tcPr>
            <w:tcW w:w="3964" w:type="dxa"/>
          </w:tcPr>
          <w:p w14:paraId="7883CC02" w14:textId="77777777" w:rsidR="00F94B99" w:rsidRPr="00463BC3" w:rsidRDefault="00F94B99" w:rsidP="00463BC3">
            <w:pPr>
              <w:pStyle w:val="Textoindependiente2"/>
              <w:spacing w:before="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ermStart w:id="58131612" w:edGrp="everyone" w:colFirst="0" w:colLast="0"/>
            <w:permStart w:id="615391734" w:edGrp="everyone" w:colFirst="1" w:colLast="1"/>
            <w:permStart w:id="1567119327" w:edGrp="everyone" w:colFirst="2" w:colLast="2"/>
            <w:permEnd w:id="868962777"/>
            <w:permEnd w:id="133644769"/>
            <w:permEnd w:id="2105162551"/>
          </w:p>
          <w:p w14:paraId="73366DDF" w14:textId="77777777" w:rsidR="00F94B99" w:rsidRPr="00463BC3" w:rsidRDefault="00F94B99" w:rsidP="00463BC3">
            <w:pPr>
              <w:pStyle w:val="Textoindependiente2"/>
              <w:spacing w:before="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21FBAD" w14:textId="77777777" w:rsidR="00F94B99" w:rsidRPr="00463BC3" w:rsidRDefault="00F94B99" w:rsidP="00463BC3">
            <w:pPr>
              <w:pStyle w:val="Textoindependiente2"/>
              <w:spacing w:before="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06" w:type="dxa"/>
          </w:tcPr>
          <w:p w14:paraId="04572F65" w14:textId="77777777" w:rsidR="00F94B99" w:rsidRPr="00463BC3" w:rsidRDefault="00F94B99" w:rsidP="00463BC3">
            <w:pPr>
              <w:pStyle w:val="Textoindependiente2"/>
              <w:spacing w:before="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ermEnd w:id="58131612"/>
    <w:permEnd w:id="615391734"/>
    <w:permEnd w:id="1567119327"/>
    <w:p w14:paraId="6FD848BC" w14:textId="77777777" w:rsidR="00463BC3" w:rsidRPr="00A24754" w:rsidRDefault="00463BC3" w:rsidP="00463BC3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 xml:space="preserve">* Para el caso de los artículos científicos solo son válidos los sometidos a revistas </w:t>
      </w:r>
      <w:proofErr w:type="spellStart"/>
      <w:r w:rsidRPr="00A24754">
        <w:rPr>
          <w:b/>
          <w:sz w:val="18"/>
          <w:szCs w:val="18"/>
        </w:rPr>
        <w:t>WoS</w:t>
      </w:r>
      <w:proofErr w:type="spellEnd"/>
      <w:r w:rsidRPr="00A24754">
        <w:rPr>
          <w:b/>
          <w:sz w:val="18"/>
          <w:szCs w:val="18"/>
        </w:rPr>
        <w:t xml:space="preserve"> o </w:t>
      </w:r>
      <w:proofErr w:type="spellStart"/>
      <w:r w:rsidRPr="00A24754">
        <w:rPr>
          <w:b/>
          <w:sz w:val="18"/>
          <w:szCs w:val="18"/>
        </w:rPr>
        <w:t>Scopus</w:t>
      </w:r>
      <w:proofErr w:type="spellEnd"/>
    </w:p>
    <w:p w14:paraId="576B4BF5" w14:textId="77777777" w:rsidR="00463BC3" w:rsidRPr="00A24754" w:rsidRDefault="00463BC3" w:rsidP="00463BC3">
      <w:pPr>
        <w:rPr>
          <w:b/>
          <w:sz w:val="18"/>
          <w:szCs w:val="18"/>
        </w:rPr>
      </w:pPr>
      <w:r w:rsidRPr="00A24754">
        <w:rPr>
          <w:b/>
          <w:sz w:val="18"/>
          <w:szCs w:val="18"/>
        </w:rPr>
        <w:t>** Para artículos y libros son los correos del editor donde indica si el manuscrito ha sido sometido o aceptado. Para productos ya publicados corresponde a la primera hoja del artículo publicado, o las paginas legales e índice de los libros.</w:t>
      </w:r>
    </w:p>
    <w:p w14:paraId="4A4DD2FD" w14:textId="77777777" w:rsidR="00463BC3" w:rsidRPr="00C35E1A" w:rsidRDefault="00463BC3" w:rsidP="00DE6B46">
      <w:pPr>
        <w:widowControl w:val="0"/>
        <w:jc w:val="both"/>
        <w:rPr>
          <w:rFonts w:ascii="Arial Narrow" w:hAnsi="Arial Narrow" w:cs="Arial"/>
          <w:b/>
          <w:color w:val="000000"/>
          <w:sz w:val="20"/>
          <w:lang w:val="es-CO"/>
        </w:rPr>
      </w:pPr>
      <w:bookmarkStart w:id="0" w:name="_GoBack"/>
      <w:bookmarkEnd w:id="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BD185D" w:rsidRPr="00BA57F3" w14:paraId="011494E1" w14:textId="77777777" w:rsidTr="00C549BC">
        <w:trPr>
          <w:cantSplit/>
          <w:jc w:val="center"/>
        </w:trPr>
        <w:tc>
          <w:tcPr>
            <w:tcW w:w="10207" w:type="dxa"/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41DB6" w14:textId="77777777" w:rsidR="00BD185D" w:rsidRPr="00BA57F3" w:rsidRDefault="00BD185D" w:rsidP="00BD18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lastRenderedPageBreak/>
              <w:t>INFORMACIÓN PARA DIVULGACIÓN.</w:t>
            </w:r>
            <w:r w:rsidRPr="00BA57F3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  <w:r w:rsidRPr="00BA57F3"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  <w:t xml:space="preserve">Diligenciar </w:t>
            </w:r>
            <w:r w:rsidR="00463BC3"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  <w:t xml:space="preserve">SOLO </w:t>
            </w:r>
            <w:r w:rsidRPr="00BA57F3">
              <w:rPr>
                <w:rFonts w:ascii="Arial Narrow" w:hAnsi="Arial Narrow"/>
                <w:b/>
                <w:i/>
                <w:sz w:val="22"/>
                <w:szCs w:val="22"/>
                <w:lang w:val="es-CO"/>
              </w:rPr>
              <w:t>para informe final</w:t>
            </w:r>
          </w:p>
        </w:tc>
      </w:tr>
      <w:tr w:rsidR="00BD185D" w:rsidRPr="00BA57F3" w14:paraId="55DE3B8A" w14:textId="77777777" w:rsidTr="00C549BC">
        <w:trPr>
          <w:cantSplit/>
          <w:jc w:val="center"/>
        </w:trPr>
        <w:tc>
          <w:tcPr>
            <w:tcW w:w="10207" w:type="dxa"/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03357" w14:textId="77777777" w:rsidR="00BD185D" w:rsidRPr="00BA57F3" w:rsidRDefault="00BD185D" w:rsidP="00BD185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  <w:lang w:val="es-CO"/>
              </w:rPr>
              <w:t>SINOPSIS DIVULGATIVA</w:t>
            </w:r>
            <w:r w:rsidR="00BF427A" w:rsidRPr="00BA57F3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(</w:t>
            </w:r>
            <w:r w:rsidR="005D2263" w:rsidRPr="00BA57F3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máximo </w:t>
            </w:r>
            <w:r w:rsidR="00BF427A" w:rsidRPr="00BA57F3">
              <w:rPr>
                <w:rFonts w:ascii="Arial Narrow" w:hAnsi="Arial Narrow"/>
                <w:b/>
                <w:sz w:val="22"/>
                <w:szCs w:val="22"/>
                <w:lang w:val="es-CO"/>
              </w:rPr>
              <w:t>500 palabras)</w:t>
            </w:r>
          </w:p>
        </w:tc>
      </w:tr>
      <w:tr w:rsidR="00BD185D" w:rsidRPr="00BA57F3" w14:paraId="3CCD5108" w14:textId="77777777" w:rsidTr="00683A47">
        <w:trPr>
          <w:jc w:val="center"/>
        </w:trPr>
        <w:tc>
          <w:tcPr>
            <w:tcW w:w="102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F058C" w14:textId="77777777" w:rsidR="00BD185D" w:rsidRDefault="00BD185D" w:rsidP="00BD185D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14:paraId="74A496EF" w14:textId="77777777" w:rsidR="00463BC3" w:rsidRPr="00BA57F3" w:rsidRDefault="00463BC3" w:rsidP="00BD185D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  <w:p w14:paraId="693F4F2D" w14:textId="77777777" w:rsidR="00BD185D" w:rsidRPr="00BA57F3" w:rsidRDefault="00BD185D" w:rsidP="00BD185D">
            <w:pPr>
              <w:rPr>
                <w:rFonts w:ascii="Arial Narrow" w:hAnsi="Arial Narrow"/>
                <w:sz w:val="22"/>
                <w:szCs w:val="22"/>
                <w:lang w:val="es-CO"/>
              </w:rPr>
            </w:pPr>
          </w:p>
        </w:tc>
      </w:tr>
    </w:tbl>
    <w:p w14:paraId="2BAA7806" w14:textId="77777777" w:rsidR="008C41CB" w:rsidRDefault="005F6098" w:rsidP="00974D40">
      <w:pPr>
        <w:jc w:val="both"/>
        <w:rPr>
          <w:rFonts w:ascii="Arial Narrow" w:hAnsi="Arial Narrow" w:cs="Arial"/>
          <w:sz w:val="20"/>
          <w:szCs w:val="20"/>
        </w:rPr>
      </w:pPr>
      <w:r w:rsidRPr="00974D40">
        <w:rPr>
          <w:rFonts w:ascii="Arial Narrow" w:hAnsi="Arial Narrow" w:cs="Arial"/>
          <w:b/>
          <w:sz w:val="20"/>
          <w:szCs w:val="20"/>
        </w:rPr>
        <w:t xml:space="preserve">* </w:t>
      </w:r>
      <w:r w:rsidR="008C41CB" w:rsidRPr="00974D40">
        <w:rPr>
          <w:rFonts w:ascii="Arial Narrow" w:hAnsi="Arial Narrow" w:cs="Arial"/>
          <w:b/>
          <w:sz w:val="20"/>
          <w:szCs w:val="20"/>
        </w:rPr>
        <w:t>Sinopsis</w:t>
      </w:r>
      <w:r w:rsidRPr="00974D40">
        <w:rPr>
          <w:rFonts w:ascii="Arial Narrow" w:hAnsi="Arial Narrow" w:cs="Arial"/>
          <w:b/>
          <w:sz w:val="20"/>
          <w:szCs w:val="20"/>
        </w:rPr>
        <w:t xml:space="preserve"> Divulgativa</w:t>
      </w:r>
      <w:r w:rsidR="008C41CB" w:rsidRPr="00974D40">
        <w:rPr>
          <w:rFonts w:ascii="Arial Narrow" w:hAnsi="Arial Narrow" w:cs="Arial"/>
          <w:b/>
          <w:sz w:val="20"/>
          <w:szCs w:val="20"/>
        </w:rPr>
        <w:t xml:space="preserve">: </w:t>
      </w:r>
      <w:r w:rsidR="008C41CB" w:rsidRPr="00974D40">
        <w:rPr>
          <w:rFonts w:ascii="Arial Narrow" w:hAnsi="Arial Narrow" w:cs="Arial"/>
          <w:sz w:val="20"/>
          <w:szCs w:val="20"/>
        </w:rPr>
        <w:t>descripción de los resultados en lenguaje común para todo tipo de público. Este documento podrá ser publicado en medios de comunicación masivos.</w:t>
      </w:r>
    </w:p>
    <w:p w14:paraId="45CB4908" w14:textId="77777777" w:rsidR="008D2400" w:rsidRDefault="002225A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ANEXOS: </w:t>
      </w:r>
      <w:r w:rsidRPr="002225A6">
        <w:rPr>
          <w:rFonts w:ascii="Arial Narrow" w:hAnsi="Arial Narrow" w:cs="Arial"/>
        </w:rPr>
        <w:t xml:space="preserve">Evidencias del avance registrado en las actividades </w:t>
      </w:r>
    </w:p>
    <w:p w14:paraId="22BDA35B" w14:textId="77777777" w:rsidR="00AE4F99" w:rsidRDefault="00AE4F99">
      <w:pPr>
        <w:rPr>
          <w:rFonts w:ascii="Arial Narrow" w:hAnsi="Arial Narrow" w:cs="Arial"/>
        </w:rPr>
      </w:pPr>
    </w:p>
    <w:p w14:paraId="60309FAA" w14:textId="77777777" w:rsidR="00AE4F99" w:rsidRPr="008D2400" w:rsidRDefault="00AE4F99">
      <w:pPr>
        <w:rPr>
          <w:rFonts w:ascii="Arial Narrow" w:hAnsi="Arial Narrow" w:cs="Arial"/>
        </w:rPr>
      </w:pPr>
    </w:p>
    <w:tbl>
      <w:tblPr>
        <w:tblStyle w:val="Tablaconcuadrcula"/>
        <w:tblpPr w:leftFromText="141" w:rightFromText="141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36"/>
      </w:tblGrid>
      <w:tr w:rsidR="00BA57F3" w14:paraId="7F08D831" w14:textId="77777777" w:rsidTr="00BA57F3">
        <w:tc>
          <w:tcPr>
            <w:tcW w:w="5036" w:type="dxa"/>
          </w:tcPr>
          <w:p w14:paraId="446A3325" w14:textId="77777777" w:rsidR="000610D9" w:rsidRDefault="00BA57F3" w:rsidP="00BA57F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Firma </w:t>
            </w:r>
            <w:r w:rsidR="000610D9">
              <w:rPr>
                <w:rFonts w:ascii="Arial Narrow" w:hAnsi="Arial Narrow" w:cs="Arial"/>
                <w:b/>
              </w:rPr>
              <w:t>del tutor</w:t>
            </w:r>
          </w:p>
          <w:p w14:paraId="3938EBFB" w14:textId="77777777" w:rsidR="00BA57F3" w:rsidRDefault="000610D9" w:rsidP="00BA57F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="00BA57F3">
              <w:rPr>
                <w:rFonts w:ascii="Arial Narrow" w:hAnsi="Arial Narrow" w:cs="Arial"/>
                <w:b/>
              </w:rPr>
              <w:t>ombre del Tutor</w:t>
            </w:r>
          </w:p>
        </w:tc>
        <w:tc>
          <w:tcPr>
            <w:tcW w:w="5036" w:type="dxa"/>
          </w:tcPr>
          <w:p w14:paraId="57C1D858" w14:textId="77777777" w:rsidR="000610D9" w:rsidRDefault="00BA57F3" w:rsidP="00BA57F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Firma </w:t>
            </w:r>
            <w:r w:rsidR="000610D9">
              <w:rPr>
                <w:rFonts w:ascii="Arial Narrow" w:hAnsi="Arial Narrow" w:cs="Arial"/>
                <w:b/>
              </w:rPr>
              <w:t>del estudiante</w:t>
            </w:r>
          </w:p>
          <w:p w14:paraId="429591D8" w14:textId="77777777" w:rsidR="00BA57F3" w:rsidRDefault="000610D9" w:rsidP="00BA57F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="00BA57F3">
              <w:rPr>
                <w:rFonts w:ascii="Arial Narrow" w:hAnsi="Arial Narrow" w:cs="Arial"/>
                <w:b/>
              </w:rPr>
              <w:t>ombre del estudiante</w:t>
            </w:r>
          </w:p>
        </w:tc>
      </w:tr>
    </w:tbl>
    <w:p w14:paraId="115AD002" w14:textId="77777777" w:rsidR="00BA57F3" w:rsidRPr="00AE4F99" w:rsidRDefault="00BA57F3" w:rsidP="000610D9">
      <w:pPr>
        <w:rPr>
          <w:rFonts w:ascii="Arial Narrow" w:hAnsi="Arial Narrow" w:cs="Arial"/>
          <w:b/>
          <w:sz w:val="6"/>
        </w:rPr>
      </w:pPr>
    </w:p>
    <w:sectPr w:rsidR="00BA57F3" w:rsidRPr="00AE4F99" w:rsidSect="00AE4F99">
      <w:headerReference w:type="default" r:id="rId7"/>
      <w:headerReference w:type="first" r:id="rId8"/>
      <w:pgSz w:w="12242" w:h="15842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401E" w14:textId="77777777" w:rsidR="00B63162" w:rsidRDefault="00B63162">
      <w:r>
        <w:separator/>
      </w:r>
    </w:p>
  </w:endnote>
  <w:endnote w:type="continuationSeparator" w:id="0">
    <w:p w14:paraId="3157EF96" w14:textId="77777777" w:rsidR="00B63162" w:rsidRDefault="00B6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012F" w14:textId="77777777" w:rsidR="00B63162" w:rsidRDefault="00B63162">
      <w:r>
        <w:rPr>
          <w:color w:val="000000"/>
        </w:rPr>
        <w:separator/>
      </w:r>
    </w:p>
  </w:footnote>
  <w:footnote w:type="continuationSeparator" w:id="0">
    <w:p w14:paraId="17F1B8B3" w14:textId="77777777" w:rsidR="00B63162" w:rsidRDefault="00B6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AE4F99" w:rsidRPr="00CE4843" w14:paraId="57C68078" w14:textId="77777777" w:rsidTr="00C5085B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86AB33D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14:paraId="106B11F7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EA328C4" wp14:editId="445FB654">
                <wp:extent cx="1076325" cy="1080143"/>
                <wp:effectExtent l="0" t="0" r="0" b="5715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18" cy="110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9CEC4C" w14:textId="77777777" w:rsidR="00AE4F99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14:paraId="7D2208F5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BE87D5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</w:rPr>
            <w:t xml:space="preserve">INFORME DE </w:t>
          </w:r>
          <w:r>
            <w:rPr>
              <w:rFonts w:ascii="Arial Narrow" w:hAnsi="Arial Narrow"/>
              <w:b/>
              <w:color w:val="336699"/>
            </w:rPr>
            <w:t>EJECUCION PLAN DE TRABAJO</w:t>
          </w:r>
        </w:p>
      </w:tc>
      <w:tc>
        <w:tcPr>
          <w:tcW w:w="1884" w:type="dxa"/>
          <w:shd w:val="clear" w:color="auto" w:fill="auto"/>
          <w:vAlign w:val="bottom"/>
        </w:tcPr>
        <w:p w14:paraId="316DAE5A" w14:textId="77777777" w:rsidR="00AE4F99" w:rsidRPr="00CE4843" w:rsidRDefault="00AE4F99" w:rsidP="00AE4F99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R-UV007</w:t>
          </w:r>
        </w:p>
      </w:tc>
    </w:tr>
    <w:tr w:rsidR="00AE4F99" w:rsidRPr="00CE4843" w14:paraId="2E70B723" w14:textId="77777777" w:rsidTr="00C5085B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53B6A43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368710C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58C591A1" w14:textId="77777777" w:rsidR="00AE4F99" w:rsidRPr="00CE4843" w:rsidRDefault="00AE4F99" w:rsidP="00AE4F99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463BC3">
            <w:rPr>
              <w:rFonts w:ascii="Arial Narrow" w:hAnsi="Arial Narrow"/>
              <w:b/>
              <w:color w:val="336699"/>
              <w:sz w:val="18"/>
              <w:szCs w:val="18"/>
            </w:rPr>
            <w:t>3</w:t>
          </w:r>
        </w:p>
      </w:tc>
    </w:tr>
    <w:tr w:rsidR="00AE4F99" w:rsidRPr="00CE4843" w14:paraId="48B13922" w14:textId="77777777" w:rsidTr="00C5085B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52E97E7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78638C1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533C3B06" w14:textId="77777777" w:rsidR="00AE4F99" w:rsidRPr="00CE4843" w:rsidRDefault="00AE4F99" w:rsidP="00AE4F99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B97C87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AE4F99" w:rsidRPr="00CE4843" w14:paraId="1CD84799" w14:textId="77777777" w:rsidTr="00C5085B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1E9B307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D86000B" w14:textId="77777777" w:rsidR="00AE4F99" w:rsidRPr="00CE4843" w:rsidRDefault="00AE4F99" w:rsidP="00AE4F99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68BC5A12" w14:textId="77777777" w:rsidR="00AE4F99" w:rsidRPr="00CE4843" w:rsidRDefault="00AE4F99" w:rsidP="00AE4F99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35E1A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1A3BFB" w:rsidRPr="001A3BFB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C35E1A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1A3BFB" w:rsidRPr="001A3BFB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303F7101" w14:textId="77777777" w:rsidR="00AE4F99" w:rsidRDefault="00AE4F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C35E1A" w:rsidRPr="00CE4843" w14:paraId="7690F0B7" w14:textId="77777777" w:rsidTr="006A1A5C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2BFC46F" w14:textId="77777777" w:rsidR="00C35E1A" w:rsidRPr="00CE4843" w:rsidRDefault="00C35E1A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14:paraId="71DFBD46" w14:textId="77777777" w:rsidR="00C35E1A" w:rsidRPr="00CE4843" w:rsidRDefault="00AE4F99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6E2872A" wp14:editId="5B681725">
                <wp:extent cx="1076325" cy="1080143"/>
                <wp:effectExtent l="0" t="0" r="0" b="5715"/>
                <wp:docPr id="18" name="Imagen 18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18" cy="110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6D164D" w14:textId="77777777" w:rsidR="00C35E1A" w:rsidRDefault="00C35E1A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14:paraId="06FD42CC" w14:textId="77777777" w:rsidR="00C35E1A" w:rsidRPr="00CE4843" w:rsidRDefault="00C35E1A" w:rsidP="00BA57F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CF82FC7" w14:textId="77777777" w:rsidR="00C35E1A" w:rsidRPr="00CE4843" w:rsidRDefault="00C35E1A" w:rsidP="00BA57F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</w:rPr>
            <w:t xml:space="preserve">INFORME DE </w:t>
          </w:r>
          <w:r>
            <w:rPr>
              <w:rFonts w:ascii="Arial Narrow" w:hAnsi="Arial Narrow"/>
              <w:b/>
              <w:color w:val="336699"/>
            </w:rPr>
            <w:t>EJECUCION PLAN DE TRABAJO</w:t>
          </w:r>
        </w:p>
      </w:tc>
      <w:tc>
        <w:tcPr>
          <w:tcW w:w="1884" w:type="dxa"/>
          <w:shd w:val="clear" w:color="auto" w:fill="auto"/>
          <w:vAlign w:val="bottom"/>
        </w:tcPr>
        <w:p w14:paraId="184DAA74" w14:textId="77777777" w:rsidR="00C35E1A" w:rsidRPr="00CE4843" w:rsidRDefault="00C35E1A" w:rsidP="00C35E1A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R-UV007</w:t>
          </w:r>
        </w:p>
      </w:tc>
    </w:tr>
    <w:tr w:rsidR="00C35E1A" w:rsidRPr="00CE4843" w14:paraId="60D52731" w14:textId="77777777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16F8EBF" w14:textId="77777777" w:rsidR="00C35E1A" w:rsidRPr="00CE4843" w:rsidRDefault="00C35E1A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FC40F61" w14:textId="77777777" w:rsidR="00C35E1A" w:rsidRPr="00CE4843" w:rsidRDefault="00C35E1A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3F8EB57C" w14:textId="77777777" w:rsidR="00C35E1A" w:rsidRPr="00CE4843" w:rsidRDefault="00C35E1A" w:rsidP="00C35E1A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2</w:t>
          </w:r>
        </w:p>
      </w:tc>
    </w:tr>
    <w:tr w:rsidR="00B97C87" w:rsidRPr="00CE4843" w14:paraId="29A6052A" w14:textId="77777777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C4D7823" w14:textId="77777777" w:rsidR="00B97C87" w:rsidRPr="00CE4843" w:rsidRDefault="00B97C87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306C1C9" w14:textId="77777777" w:rsidR="00B97C87" w:rsidRPr="00CE4843" w:rsidRDefault="00B97C87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65452B96" w14:textId="77777777" w:rsidR="00B97C87" w:rsidRPr="00CE4843" w:rsidRDefault="00B97C87" w:rsidP="00C35E1A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B97C87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C35E1A" w:rsidRPr="00CE4843" w14:paraId="1C5F63EA" w14:textId="77777777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120F6C5" w14:textId="77777777" w:rsidR="00C35E1A" w:rsidRPr="00CE4843" w:rsidRDefault="00C35E1A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8A7CD97" w14:textId="77777777" w:rsidR="00C35E1A" w:rsidRPr="00CE4843" w:rsidRDefault="00C35E1A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6886F484" w14:textId="77777777" w:rsidR="00C35E1A" w:rsidRPr="00CE4843" w:rsidRDefault="00C35E1A" w:rsidP="00C35E1A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35E1A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AE4F99" w:rsidRPr="00AE4F9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C35E1A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AE4F99" w:rsidRPr="00AE4F9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C35E1A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1288DA6F" w14:textId="77777777" w:rsidR="001D3AF4" w:rsidRDefault="001D3A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AEE"/>
    <w:multiLevelType w:val="multilevel"/>
    <w:tmpl w:val="42EE2A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3B"/>
    <w:rsid w:val="00007C67"/>
    <w:rsid w:val="0002578C"/>
    <w:rsid w:val="000610D9"/>
    <w:rsid w:val="000721BA"/>
    <w:rsid w:val="000B73F1"/>
    <w:rsid w:val="000E27CC"/>
    <w:rsid w:val="00107455"/>
    <w:rsid w:val="00116FF8"/>
    <w:rsid w:val="00145D2C"/>
    <w:rsid w:val="00177408"/>
    <w:rsid w:val="001A0199"/>
    <w:rsid w:val="001A3BFB"/>
    <w:rsid w:val="001B7238"/>
    <w:rsid w:val="001C72C7"/>
    <w:rsid w:val="001D3AF4"/>
    <w:rsid w:val="001E2051"/>
    <w:rsid w:val="002149AC"/>
    <w:rsid w:val="002225A6"/>
    <w:rsid w:val="00222E3B"/>
    <w:rsid w:val="00237785"/>
    <w:rsid w:val="0026002C"/>
    <w:rsid w:val="00264C3E"/>
    <w:rsid w:val="002671E5"/>
    <w:rsid w:val="00290D75"/>
    <w:rsid w:val="00327E9C"/>
    <w:rsid w:val="00333F06"/>
    <w:rsid w:val="003A0AA3"/>
    <w:rsid w:val="003B3EEA"/>
    <w:rsid w:val="003F3A0D"/>
    <w:rsid w:val="0042665E"/>
    <w:rsid w:val="00431A33"/>
    <w:rsid w:val="00447D33"/>
    <w:rsid w:val="00463BC3"/>
    <w:rsid w:val="004B7A88"/>
    <w:rsid w:val="005133F4"/>
    <w:rsid w:val="00521084"/>
    <w:rsid w:val="00526D7B"/>
    <w:rsid w:val="00532A06"/>
    <w:rsid w:val="00573710"/>
    <w:rsid w:val="005779A1"/>
    <w:rsid w:val="00593513"/>
    <w:rsid w:val="005D1788"/>
    <w:rsid w:val="005D2263"/>
    <w:rsid w:val="005F6098"/>
    <w:rsid w:val="00605B20"/>
    <w:rsid w:val="006067E1"/>
    <w:rsid w:val="006375EC"/>
    <w:rsid w:val="00683A47"/>
    <w:rsid w:val="006921D6"/>
    <w:rsid w:val="006B638A"/>
    <w:rsid w:val="00706E44"/>
    <w:rsid w:val="0071251A"/>
    <w:rsid w:val="00726AF2"/>
    <w:rsid w:val="007446D6"/>
    <w:rsid w:val="007543F0"/>
    <w:rsid w:val="00763CE1"/>
    <w:rsid w:val="00781360"/>
    <w:rsid w:val="00792E3B"/>
    <w:rsid w:val="007C1490"/>
    <w:rsid w:val="007F1647"/>
    <w:rsid w:val="007F1F90"/>
    <w:rsid w:val="00884148"/>
    <w:rsid w:val="008C41CB"/>
    <w:rsid w:val="008D2400"/>
    <w:rsid w:val="00971E9F"/>
    <w:rsid w:val="00974D40"/>
    <w:rsid w:val="009A624E"/>
    <w:rsid w:val="009B0BF9"/>
    <w:rsid w:val="009D7A21"/>
    <w:rsid w:val="009E4F27"/>
    <w:rsid w:val="009E5587"/>
    <w:rsid w:val="00A31214"/>
    <w:rsid w:val="00A428C6"/>
    <w:rsid w:val="00A70622"/>
    <w:rsid w:val="00A95A30"/>
    <w:rsid w:val="00AE46D8"/>
    <w:rsid w:val="00AE4F99"/>
    <w:rsid w:val="00B02D70"/>
    <w:rsid w:val="00B341A3"/>
    <w:rsid w:val="00B63162"/>
    <w:rsid w:val="00B8227D"/>
    <w:rsid w:val="00B97C87"/>
    <w:rsid w:val="00BA57F3"/>
    <w:rsid w:val="00BC3D85"/>
    <w:rsid w:val="00BD185D"/>
    <w:rsid w:val="00BF427A"/>
    <w:rsid w:val="00C35E1A"/>
    <w:rsid w:val="00C45AF4"/>
    <w:rsid w:val="00C549BC"/>
    <w:rsid w:val="00C9570C"/>
    <w:rsid w:val="00CC351C"/>
    <w:rsid w:val="00CE4843"/>
    <w:rsid w:val="00CE4EFD"/>
    <w:rsid w:val="00D86481"/>
    <w:rsid w:val="00D8659C"/>
    <w:rsid w:val="00DA5DFB"/>
    <w:rsid w:val="00DE6B46"/>
    <w:rsid w:val="00DF2187"/>
    <w:rsid w:val="00E122F4"/>
    <w:rsid w:val="00E53463"/>
    <w:rsid w:val="00E610B0"/>
    <w:rsid w:val="00E873A7"/>
    <w:rsid w:val="00ED7F6D"/>
    <w:rsid w:val="00EE3EE7"/>
    <w:rsid w:val="00F72F72"/>
    <w:rsid w:val="00F82008"/>
    <w:rsid w:val="00F9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3407E9"/>
  <w15:docId w15:val="{8F94ED58-19F1-41F3-BAC5-78A4F844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EE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/>
      <w:b/>
      <w:sz w:val="20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spacing w:before="120"/>
      <w:ind w:left="1418" w:hanging="1418"/>
      <w:jc w:val="both"/>
    </w:pPr>
    <w:rPr>
      <w:lang w:val="es-CO"/>
    </w:rPr>
  </w:style>
  <w:style w:type="character" w:customStyle="1" w:styleId="Ttulo6Car">
    <w:name w:val="Título 6 Car"/>
    <w:rPr>
      <w:rFonts w:ascii="Arial" w:eastAsia="Times New Roman" w:hAnsi="Arial" w:cs="Times New Roman"/>
      <w:b/>
      <w:sz w:val="20"/>
      <w:szCs w:val="24"/>
      <w:lang w:val="es" w:eastAsia="es-ES"/>
    </w:r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extoindependiente2Car">
    <w:name w:val="Texto independiente 2 Car"/>
    <w:basedOn w:val="Fuentedeprrafopredeter"/>
    <w:link w:val="Textoindependiente2"/>
    <w:rsid w:val="00CC351C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63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3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3CE1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3CE1"/>
    <w:rPr>
      <w:rFonts w:ascii="Times New Roman" w:eastAsia="Times New Roman" w:hAnsi="Times New Roman"/>
      <w:b/>
      <w:bCs/>
    </w:rPr>
  </w:style>
  <w:style w:type="table" w:styleId="Tablaconcuadrcula">
    <w:name w:val="Table Grid"/>
    <w:basedOn w:val="Tablanormal"/>
    <w:uiPriority w:val="39"/>
    <w:rsid w:val="00EE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Luisa Fernanda Herrera Cuero</cp:lastModifiedBy>
  <cp:revision>5</cp:revision>
  <cp:lastPrinted>2017-02-28T15:13:00Z</cp:lastPrinted>
  <dcterms:created xsi:type="dcterms:W3CDTF">2020-10-13T19:24:00Z</dcterms:created>
  <dcterms:modified xsi:type="dcterms:W3CDTF">2020-10-13T19:40:00Z</dcterms:modified>
</cp:coreProperties>
</file>